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9CC" w:rsidRPr="00EF49CC" w:rsidRDefault="00EF49CC" w:rsidP="00EF4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Міністерство освіти і науки України</w:t>
      </w:r>
    </w:p>
    <w:p w:rsidR="00EF49CC" w:rsidRPr="00EF49CC" w:rsidRDefault="00EF49CC" w:rsidP="00EF49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EF49CC">
        <w:rPr>
          <w:rFonts w:ascii="Times New Roman" w:eastAsia="Times New Roman" w:hAnsi="Times New Roman" w:cs="Times New Roman"/>
          <w:b/>
          <w:sz w:val="30"/>
          <w:szCs w:val="28"/>
        </w:rPr>
        <w:t xml:space="preserve">Чернівецький національний університет імені Юрія </w:t>
      </w:r>
      <w:proofErr w:type="spellStart"/>
      <w:r w:rsidRPr="00EF49CC">
        <w:rPr>
          <w:rFonts w:ascii="Times New Roman" w:eastAsia="Times New Roman" w:hAnsi="Times New Roman" w:cs="Times New Roman"/>
          <w:b/>
          <w:sz w:val="30"/>
          <w:szCs w:val="28"/>
        </w:rPr>
        <w:t>Федьковича</w:t>
      </w:r>
      <w:proofErr w:type="spellEnd"/>
    </w:p>
    <w:p w:rsidR="00EF49CC" w:rsidRPr="00EF49CC" w:rsidRDefault="00EF49CC" w:rsidP="00EF49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48438909"/>
      <w:r w:rsidRPr="00EF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Звіт керівника практики</w:t>
      </w:r>
    </w:p>
    <w:bookmarkEnd w:id="0"/>
    <w:p w:rsidR="00B40061" w:rsidRDefault="00B40061" w:rsidP="00EF49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49CC" w:rsidRPr="00EF49CC" w:rsidRDefault="0010585B" w:rsidP="002F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</w:t>
      </w:r>
      <w:r w:rsidR="00EF49CC" w:rsidRPr="00B400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назва практики</w:t>
      </w:r>
      <w:r w:rsidR="00EF49CC"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200E68" w:rsidRPr="00200E6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Виробнича практика</w:t>
      </w:r>
      <w:r w:rsidR="002F542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 </w:t>
      </w:r>
      <w:r w:rsidR="00856FD2">
        <w:rPr>
          <w:rFonts w:ascii="Times New Roman" w:eastAsia="Calibri" w:hAnsi="Times New Roman" w:cs="Times New Roman"/>
          <w:sz w:val="24"/>
          <w:szCs w:val="24"/>
          <w:u w:val="single"/>
        </w:rPr>
        <w:t>«</w:t>
      </w:r>
      <w:r w:rsidR="002F542B">
        <w:rPr>
          <w:rFonts w:ascii="Times New Roman" w:eastAsia="Calibri" w:hAnsi="Times New Roman" w:cs="Times New Roman"/>
          <w:sz w:val="24"/>
          <w:szCs w:val="24"/>
          <w:u w:val="single"/>
        </w:rPr>
        <w:t>Аналізу господарської діяльності</w:t>
      </w:r>
      <w:r w:rsidR="00856FD2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 w:rsidR="00200E68" w:rsidRPr="00200E6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, </w:t>
      </w:r>
      <w:r w:rsidR="00F82DD0">
        <w:rPr>
          <w:rFonts w:ascii="Times New Roman" w:eastAsia="Calibri" w:hAnsi="Times New Roman" w:cs="Times New Roman"/>
          <w:sz w:val="24"/>
          <w:szCs w:val="24"/>
          <w:u w:val="single"/>
        </w:rPr>
        <w:t>денна</w:t>
      </w:r>
      <w:r w:rsidR="00200E68" w:rsidRPr="00200E6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форма навчання, </w:t>
      </w:r>
      <w:r w:rsidR="002F542B">
        <w:rPr>
          <w:rFonts w:ascii="Times New Roman" w:eastAsia="Calibri" w:hAnsi="Times New Roman" w:cs="Times New Roman"/>
          <w:sz w:val="24"/>
          <w:szCs w:val="24"/>
          <w:u w:val="single"/>
        </w:rPr>
        <w:t>4</w:t>
      </w:r>
      <w:r w:rsidR="00200E68" w:rsidRPr="00200E6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курс ОР </w:t>
      </w:r>
      <w:r w:rsidR="00B26C96">
        <w:rPr>
          <w:rFonts w:ascii="Times New Roman" w:eastAsia="Calibri" w:hAnsi="Times New Roman" w:cs="Times New Roman"/>
          <w:sz w:val="24"/>
          <w:szCs w:val="24"/>
          <w:u w:val="single"/>
        </w:rPr>
        <w:t>«</w:t>
      </w:r>
      <w:r w:rsidR="002F542B">
        <w:rPr>
          <w:rFonts w:ascii="Times New Roman" w:eastAsia="Calibri" w:hAnsi="Times New Roman" w:cs="Times New Roman"/>
          <w:sz w:val="24"/>
          <w:szCs w:val="24"/>
          <w:u w:val="single"/>
        </w:rPr>
        <w:t>Бакалавр</w:t>
      </w:r>
      <w:r w:rsidR="00B26C96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</w:p>
    <w:p w:rsidR="00B40061" w:rsidRDefault="00B40061" w:rsidP="00EF49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49CC" w:rsidRPr="00EF49CC" w:rsidRDefault="00EF49CC" w:rsidP="00EF4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0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  контролю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A25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A25EE7" w:rsidRPr="00A25E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захист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  <w:r w:rsidR="00A25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B40061" w:rsidRDefault="00B40061" w:rsidP="00B2056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20569" w:rsidRPr="00B20569" w:rsidRDefault="00EF49CC" w:rsidP="00B205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0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Терміни проведення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   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 </w:t>
      </w:r>
      <w:r w:rsidR="00856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  <w:r w:rsidR="002D69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9</w:t>
      </w:r>
      <w:r w:rsidR="00856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D589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лютого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r w:rsidR="00856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879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  <w:r w:rsidR="002D69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</w:t>
      </w:r>
      <w:r w:rsidR="00856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4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79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березня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</w:t>
      </w:r>
      <w:r w:rsidR="002D69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року </w:t>
      </w:r>
    </w:p>
    <w:p w:rsidR="008730CC" w:rsidRPr="00EF49CC" w:rsidRDefault="008730CC" w:rsidP="00EF49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49CC" w:rsidRPr="00EF49CC" w:rsidRDefault="00EF49CC" w:rsidP="00923A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1D7001" w:rsidRPr="00B20569">
        <w:rPr>
          <w:u w:val="single"/>
        </w:rPr>
        <w:t xml:space="preserve"> </w:t>
      </w:r>
      <w:r w:rsidR="001D7001" w:rsidRPr="00873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Економічний факультет, спеціальність 071 – </w:t>
      </w:r>
      <w:r w:rsidR="00B26C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</w:t>
      </w:r>
      <w:r w:rsidR="001D7001" w:rsidRPr="00873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Облік і оподаткування</w:t>
      </w:r>
      <w:r w:rsidR="00B26C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</w:t>
      </w:r>
      <w:r w:rsidR="001D7001" w:rsidRPr="00873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(ОПП </w:t>
      </w:r>
      <w:r w:rsidR="00B26C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</w:t>
      </w:r>
      <w:r w:rsidR="008730CC" w:rsidRPr="00873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Облік і оподаткування</w:t>
      </w:r>
      <w:r w:rsidR="00B26C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</w:t>
      </w:r>
      <w:r w:rsidR="001D7001" w:rsidRPr="00873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), </w:t>
      </w:r>
      <w:r w:rsidR="00FD589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</w:t>
      </w:r>
      <w:r w:rsidR="001D7001" w:rsidRPr="00873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семестр</w:t>
      </w:r>
      <w:r w:rsidR="00873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____________________________________________________</w:t>
      </w:r>
      <w:r w:rsidR="00923AD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</w:t>
      </w:r>
      <w:r w:rsidR="00873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</w:t>
      </w:r>
      <w:r w:rsidR="001D7001" w:rsidRPr="001D7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F49CC" w:rsidRPr="00B26C96" w:rsidRDefault="008730CC" w:rsidP="00EF49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26C9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EF49CC" w:rsidRPr="00B26C9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(факультет / Н/</w:t>
      </w:r>
      <w:proofErr w:type="spellStart"/>
      <w:r w:rsidR="00EF49CC" w:rsidRPr="00B26C9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proofErr w:type="spellEnd"/>
      <w:r w:rsidR="00EF49CC" w:rsidRPr="00B26C9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інститут, спеціальність, освітня програма, семестр)</w:t>
      </w:r>
    </w:p>
    <w:p w:rsidR="008730CC" w:rsidRPr="00EF49CC" w:rsidRDefault="008730CC" w:rsidP="00EF49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9CC" w:rsidRPr="00EF49CC" w:rsidRDefault="00EF49CC" w:rsidP="00EF49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8730CC" w:rsidRPr="00873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202</w:t>
      </w:r>
      <w:r w:rsidR="008A69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</w:t>
      </w:r>
      <w:r w:rsidR="008730CC" w:rsidRPr="00873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 / ___202</w:t>
      </w:r>
      <w:r w:rsidR="008A69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навчальний рік</w:t>
      </w:r>
    </w:p>
    <w:p w:rsidR="00B26C96" w:rsidRDefault="00B26C96" w:rsidP="00873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30CC" w:rsidRPr="008730CC" w:rsidRDefault="00EF49CC" w:rsidP="008730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відповідно до </w:t>
      </w:r>
      <w:r w:rsidR="008730CC" w:rsidRPr="00873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наказу 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№ 1</w:t>
      </w:r>
      <w:r w:rsidR="008A69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99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-ст</w:t>
      </w:r>
      <w:r w:rsidR="00B20569" w:rsidRPr="00A4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від</w:t>
      </w:r>
      <w:r w:rsidR="00A4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8879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  <w:r w:rsidR="008A69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9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0973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  <w:r w:rsidR="008879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.202</w:t>
      </w:r>
      <w:r w:rsidR="002651D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року</w:t>
      </w:r>
    </w:p>
    <w:p w:rsidR="008730CC" w:rsidRDefault="008730CC" w:rsidP="00EF49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49CC" w:rsidRPr="00EF49CC" w:rsidRDefault="00EF49CC" w:rsidP="008A69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Керівники практики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:__</w:t>
      </w:r>
      <w:r w:rsidR="00FC4D79" w:rsidRPr="00FC4D79">
        <w:rPr>
          <w:u w:val="single"/>
        </w:rPr>
        <w:t xml:space="preserve"> </w:t>
      </w:r>
      <w:proofErr w:type="spellStart"/>
      <w:r w:rsidR="008A6953" w:rsidRPr="008A6953">
        <w:rPr>
          <w:rFonts w:ascii="Times New Roman" w:hAnsi="Times New Roman" w:cs="Times New Roman"/>
          <w:sz w:val="24"/>
          <w:szCs w:val="24"/>
          <w:u w:val="single"/>
        </w:rPr>
        <w:t>д.е.н</w:t>
      </w:r>
      <w:proofErr w:type="spellEnd"/>
      <w:r w:rsidR="008A6953" w:rsidRPr="008A6953">
        <w:rPr>
          <w:rFonts w:ascii="Times New Roman" w:hAnsi="Times New Roman" w:cs="Times New Roman"/>
          <w:sz w:val="24"/>
          <w:szCs w:val="24"/>
          <w:u w:val="single"/>
        </w:rPr>
        <w:t>., проф.. Ковальчук Т.М.,</w:t>
      </w:r>
      <w:r w:rsidR="008A6953">
        <w:rPr>
          <w:u w:val="single"/>
        </w:rPr>
        <w:t xml:space="preserve"> </w:t>
      </w:r>
      <w:proofErr w:type="spellStart"/>
      <w:r w:rsidR="00C92578" w:rsidRPr="00FC4D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к.е.н</w:t>
      </w:r>
      <w:proofErr w:type="spellEnd"/>
      <w:r w:rsidR="00C92578" w:rsidRPr="00FC4D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 доц</w:t>
      </w:r>
      <w:r w:rsidR="00C925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ент </w:t>
      </w:r>
      <w:r w:rsidR="00C92578" w:rsidRPr="00FC4D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C925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Вергун А.І., </w:t>
      </w:r>
      <w:proofErr w:type="spellStart"/>
      <w:r w:rsidR="00FC4D79" w:rsidRPr="00FC4D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к.е.н</w:t>
      </w:r>
      <w:proofErr w:type="spellEnd"/>
      <w:r w:rsidR="00FC4D79" w:rsidRPr="00FC4D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C925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</w:t>
      </w:r>
      <w:r w:rsidR="00FC4D79" w:rsidRPr="00FC4D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доц</w:t>
      </w:r>
      <w:r w:rsidR="00FC4D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ент </w:t>
      </w:r>
      <w:r w:rsidR="00FC4D79" w:rsidRPr="00FC4D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3C67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Танасієва М.М.</w:t>
      </w:r>
      <w:r w:rsidR="00923AD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</w:t>
      </w:r>
      <w:r w:rsidR="008A69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__________________________________________________</w:t>
      </w:r>
      <w:r w:rsidR="00923AD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</w:t>
      </w:r>
    </w:p>
    <w:p w:rsidR="00205208" w:rsidRDefault="00205208" w:rsidP="00205208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49CC" w:rsidRPr="00EF49CC" w:rsidRDefault="00EF49CC" w:rsidP="002052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 практики: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0CC1" w:rsidRPr="00910C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ознайомлення студентів-практикантів безпосередньо на підприємствах, в організаціях з їх операційною, інвестиційною та фінансовою діяльністю</w:t>
      </w:r>
      <w:r w:rsidR="00910C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відпрацювання вмінь і навичок з аналізу їх господарських </w:t>
      </w:r>
      <w:r w:rsidR="00910CC1" w:rsidRPr="00910C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процесів, економічної ефективності та кінцевих фінансових результатів діяльності, закріплення знань, отриманих при вивченні аналізу госпо</w:t>
      </w:r>
      <w:r w:rsidR="00910C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дарської діяльності підприємств</w:t>
      </w:r>
    </w:p>
    <w:p w:rsidR="00205208" w:rsidRDefault="00205208" w:rsidP="00EF49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7D06" w:rsidRDefault="00EF49CC" w:rsidP="00C767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Бази практики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49C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(підприємства, організації, установи, структурні підрозділи)</w:t>
      </w:r>
      <w:r w:rsidRPr="00EF49C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B7D06" w:rsidRDefault="000B7D06" w:rsidP="001B6C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spellStart"/>
      <w:r w:rsidRPr="000B7D0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ТзОВ</w:t>
      </w:r>
      <w:proofErr w:type="spellEnd"/>
      <w:r w:rsidRPr="000B7D0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БФ </w:t>
      </w:r>
      <w:r w:rsidR="00856F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</w:t>
      </w:r>
      <w:proofErr w:type="spellStart"/>
      <w:r w:rsidRPr="000B7D0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Чернівціжитлобуд</w:t>
      </w:r>
      <w:proofErr w:type="spellEnd"/>
      <w:r w:rsidR="00856F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</w:t>
      </w:r>
      <w:r w:rsidRPr="000B7D0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 м. Чернівці</w:t>
      </w:r>
    </w:p>
    <w:p w:rsidR="000B7D06" w:rsidRDefault="00AC1362" w:rsidP="001B6C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C1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ТДВ </w:t>
      </w:r>
      <w:r w:rsidR="00856F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</w:t>
      </w:r>
      <w:proofErr w:type="spellStart"/>
      <w:r w:rsidRPr="00AC1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Чернiвецький</w:t>
      </w:r>
      <w:proofErr w:type="spellEnd"/>
      <w:r w:rsidRPr="00AC1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AC1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хiмзавод</w:t>
      </w:r>
      <w:proofErr w:type="spellEnd"/>
      <w:r w:rsidR="00856F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</w:t>
      </w:r>
      <w:r w:rsidR="00B51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</w:t>
      </w:r>
      <w:r w:rsidR="000B7D06" w:rsidRPr="000B7D0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м. Чернівці</w:t>
      </w:r>
      <w:r w:rsidR="00D01F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</w:t>
      </w:r>
    </w:p>
    <w:p w:rsidR="001B6CEC" w:rsidRDefault="001B6CEC" w:rsidP="001B6C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B6C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ТОВ </w:t>
      </w:r>
      <w:r w:rsidR="00856F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</w:t>
      </w:r>
      <w:r w:rsidRPr="001B6C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БУДІВЕЛЬНА КОМПАНІЯ РОДНІЧОК</w:t>
      </w:r>
      <w:r w:rsidR="00856F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</w:t>
      </w:r>
      <w:r w:rsidRPr="001B6C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Чернівецька область, Чернівецький район, </w:t>
      </w:r>
      <w:proofErr w:type="spellStart"/>
      <w:r w:rsidRPr="001B6C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с.Бояни</w:t>
      </w:r>
      <w:proofErr w:type="spellEnd"/>
    </w:p>
    <w:p w:rsidR="00C767C8" w:rsidRPr="001B6CEC" w:rsidRDefault="00B51362" w:rsidP="001B6CEC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B6CE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ПП </w:t>
      </w:r>
      <w:r w:rsidR="00856FD2">
        <w:rPr>
          <w:rFonts w:ascii="Times New Roman" w:eastAsia="Calibri" w:hAnsi="Times New Roman" w:cs="Times New Roman"/>
          <w:sz w:val="24"/>
          <w:szCs w:val="24"/>
          <w:u w:val="single"/>
        </w:rPr>
        <w:t>«</w:t>
      </w:r>
      <w:r w:rsidRPr="001B6CEC">
        <w:rPr>
          <w:rFonts w:ascii="Times New Roman" w:eastAsia="Calibri" w:hAnsi="Times New Roman" w:cs="Times New Roman"/>
          <w:sz w:val="24"/>
          <w:szCs w:val="24"/>
          <w:u w:val="single"/>
        </w:rPr>
        <w:t>АПЕРО</w:t>
      </w:r>
      <w:r w:rsidR="00856FD2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 w:rsidRPr="001B6CE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, </w:t>
      </w:r>
      <w:r w:rsidRPr="001B6CEC">
        <w:rPr>
          <w:rFonts w:ascii="Times New Roman" w:eastAsia="Calibri" w:hAnsi="Times New Roman" w:cs="Times New Roman"/>
          <w:sz w:val="24"/>
          <w:szCs w:val="24"/>
          <w:u w:val="single"/>
        </w:rPr>
        <w:t>Чернівецьк</w:t>
      </w:r>
      <w:r w:rsidRPr="001B6CEC">
        <w:rPr>
          <w:rFonts w:ascii="Times New Roman" w:eastAsia="Calibri" w:hAnsi="Times New Roman" w:cs="Times New Roman"/>
          <w:sz w:val="24"/>
          <w:szCs w:val="24"/>
          <w:u w:val="single"/>
        </w:rPr>
        <w:t>а</w:t>
      </w:r>
      <w:r w:rsidRPr="001B6CE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обл.</w:t>
      </w:r>
      <w:r w:rsidRPr="001B6CEC">
        <w:rPr>
          <w:rFonts w:ascii="Times New Roman" w:eastAsia="Calibri" w:hAnsi="Times New Roman" w:cs="Times New Roman"/>
          <w:sz w:val="24"/>
          <w:szCs w:val="24"/>
          <w:u w:val="single"/>
        </w:rPr>
        <w:t>,</w:t>
      </w:r>
      <w:r w:rsidRPr="001B6CEC">
        <w:rPr>
          <w:u w:val="single"/>
        </w:rPr>
        <w:t xml:space="preserve"> </w:t>
      </w:r>
      <w:proofErr w:type="spellStart"/>
      <w:r w:rsidRPr="001B6CEC">
        <w:rPr>
          <w:rFonts w:ascii="Times New Roman" w:eastAsia="Calibri" w:hAnsi="Times New Roman" w:cs="Times New Roman"/>
          <w:sz w:val="24"/>
          <w:szCs w:val="24"/>
          <w:u w:val="single"/>
        </w:rPr>
        <w:t>Глибоцький</w:t>
      </w:r>
      <w:proofErr w:type="spellEnd"/>
      <w:r w:rsidRPr="001B6CE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район, </w:t>
      </w:r>
      <w:proofErr w:type="spellStart"/>
      <w:r w:rsidRPr="001B6CEC">
        <w:rPr>
          <w:rFonts w:ascii="Times New Roman" w:eastAsia="Calibri" w:hAnsi="Times New Roman" w:cs="Times New Roman"/>
          <w:sz w:val="24"/>
          <w:szCs w:val="24"/>
          <w:u w:val="single"/>
        </w:rPr>
        <w:t>с.Купка</w:t>
      </w:r>
      <w:proofErr w:type="spellEnd"/>
      <w:r w:rsidRPr="001B6CEC">
        <w:rPr>
          <w:rFonts w:ascii="Times New Roman" w:eastAsia="Calibri" w:hAnsi="Times New Roman" w:cs="Times New Roman"/>
          <w:sz w:val="24"/>
          <w:szCs w:val="24"/>
          <w:u w:val="single"/>
        </w:rPr>
        <w:t>,</w:t>
      </w:r>
    </w:p>
    <w:p w:rsidR="001B6CEC" w:rsidRDefault="001B6CEC" w:rsidP="001B6CEC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B6CE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Філія </w:t>
      </w:r>
      <w:r w:rsidR="00856FD2">
        <w:rPr>
          <w:rFonts w:ascii="Times New Roman" w:eastAsia="Calibri" w:hAnsi="Times New Roman" w:cs="Times New Roman"/>
          <w:sz w:val="24"/>
          <w:szCs w:val="24"/>
          <w:u w:val="single"/>
        </w:rPr>
        <w:t>«</w:t>
      </w:r>
      <w:r w:rsidRPr="001B6CEC">
        <w:rPr>
          <w:rFonts w:ascii="Times New Roman" w:eastAsia="Calibri" w:hAnsi="Times New Roman" w:cs="Times New Roman"/>
          <w:sz w:val="24"/>
          <w:szCs w:val="24"/>
          <w:u w:val="single"/>
        </w:rPr>
        <w:t>Подільський лісовий офіс</w:t>
      </w:r>
      <w:r w:rsidR="00856FD2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 w:rsidRPr="001B6CE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ДП </w:t>
      </w:r>
      <w:r w:rsidR="00856FD2">
        <w:rPr>
          <w:rFonts w:ascii="Times New Roman" w:eastAsia="Calibri" w:hAnsi="Times New Roman" w:cs="Times New Roman"/>
          <w:sz w:val="24"/>
          <w:szCs w:val="24"/>
          <w:u w:val="single"/>
        </w:rPr>
        <w:t>«</w:t>
      </w:r>
      <w:r w:rsidRPr="001B6CEC">
        <w:rPr>
          <w:rFonts w:ascii="Times New Roman" w:eastAsia="Calibri" w:hAnsi="Times New Roman" w:cs="Times New Roman"/>
          <w:sz w:val="24"/>
          <w:szCs w:val="24"/>
          <w:u w:val="single"/>
        </w:rPr>
        <w:t>Ліси України</w:t>
      </w:r>
      <w:r w:rsidR="00856FD2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 w:rsidRPr="001B6CEC">
        <w:rPr>
          <w:rFonts w:ascii="Times New Roman" w:eastAsia="Calibri" w:hAnsi="Times New Roman" w:cs="Times New Roman"/>
          <w:sz w:val="24"/>
          <w:szCs w:val="24"/>
          <w:u w:val="single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7D0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м. Чернівці</w:t>
      </w:r>
    </w:p>
    <w:p w:rsidR="001B6CEC" w:rsidRPr="001B6CEC" w:rsidRDefault="001B6CEC" w:rsidP="001B6CEC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B6CE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Селянське (фермерське) господарство </w:t>
      </w:r>
      <w:r w:rsidR="00856FD2">
        <w:rPr>
          <w:rFonts w:ascii="Times New Roman" w:eastAsia="Calibri" w:hAnsi="Times New Roman" w:cs="Times New Roman"/>
          <w:sz w:val="24"/>
          <w:szCs w:val="24"/>
          <w:u w:val="single"/>
        </w:rPr>
        <w:t>«</w:t>
      </w:r>
      <w:r w:rsidRPr="001B6CEC">
        <w:rPr>
          <w:rFonts w:ascii="Times New Roman" w:eastAsia="Calibri" w:hAnsi="Times New Roman" w:cs="Times New Roman"/>
          <w:sz w:val="24"/>
          <w:szCs w:val="24"/>
          <w:u w:val="single"/>
        </w:rPr>
        <w:t>Лад</w:t>
      </w:r>
      <w:r w:rsidR="00856FD2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 w:rsidRPr="001B6CE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, Київська область, Білоцерківський район </w:t>
      </w:r>
      <w:proofErr w:type="spellStart"/>
      <w:r w:rsidRPr="001B6CEC">
        <w:rPr>
          <w:rFonts w:ascii="Times New Roman" w:eastAsia="Calibri" w:hAnsi="Times New Roman" w:cs="Times New Roman"/>
          <w:sz w:val="24"/>
          <w:szCs w:val="24"/>
          <w:u w:val="single"/>
        </w:rPr>
        <w:t>с.Піщана</w:t>
      </w:r>
      <w:proofErr w:type="spellEnd"/>
      <w:r w:rsidRPr="001B6CEC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</w:p>
    <w:p w:rsidR="00B51362" w:rsidRDefault="00B51362" w:rsidP="00EF49CC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49CC" w:rsidRDefault="00EF49CC" w:rsidP="00EF49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Роз</w:t>
      </w:r>
      <w:r w:rsidR="008601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поділ  здобувачів вищої освіти </w:t>
      </w: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базами практики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8"/>
        <w:gridCol w:w="3793"/>
        <w:gridCol w:w="5494"/>
      </w:tblGrid>
      <w:tr w:rsidR="009B5638" w:rsidRPr="001852F3" w:rsidTr="00856FD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638" w:rsidRPr="00B57FD1" w:rsidRDefault="009B5638" w:rsidP="00307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FD1">
              <w:rPr>
                <w:rFonts w:ascii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638" w:rsidRPr="00B57FD1" w:rsidRDefault="009B5638" w:rsidP="00307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FD1">
              <w:rPr>
                <w:rFonts w:ascii="Times New Roman" w:hAnsi="Times New Roman" w:cs="Times New Roman"/>
                <w:b/>
                <w:sz w:val="24"/>
                <w:szCs w:val="24"/>
              </w:rPr>
              <w:t>ПІБ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638" w:rsidRPr="00B57FD1" w:rsidRDefault="009B5638" w:rsidP="00307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FD1">
              <w:rPr>
                <w:rFonts w:ascii="Times New Roman" w:hAnsi="Times New Roman" w:cs="Times New Roman"/>
                <w:b/>
                <w:sz w:val="24"/>
                <w:szCs w:val="24"/>
              </w:rPr>
              <w:t>Підприємство</w:t>
            </w:r>
          </w:p>
        </w:tc>
      </w:tr>
      <w:tr w:rsidR="009B5638" w:rsidRPr="001852F3" w:rsidTr="00621A87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638" w:rsidRPr="00B57FD1" w:rsidRDefault="00EA4E2E" w:rsidP="00A26D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F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Керівник: </w:t>
            </w:r>
            <w:proofErr w:type="spellStart"/>
            <w:r w:rsidRPr="00B57F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к.е.н</w:t>
            </w:r>
            <w:proofErr w:type="spellEnd"/>
            <w:r w:rsidRPr="00B57F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доцент Вергун А.І.</w:t>
            </w:r>
          </w:p>
        </w:tc>
      </w:tr>
      <w:tr w:rsidR="0015050F" w:rsidRPr="001852F3" w:rsidTr="00856FD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50F" w:rsidRPr="00B57FD1" w:rsidRDefault="0015050F" w:rsidP="00DF6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F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050F" w:rsidRPr="00E363D5" w:rsidRDefault="0015050F" w:rsidP="00945D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Берник</w:t>
            </w:r>
            <w:proofErr w:type="spellEnd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Аліна</w:t>
            </w:r>
            <w:proofErr w:type="spellEnd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Володимирівна</w:t>
            </w:r>
            <w:proofErr w:type="spellEnd"/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F" w:rsidRPr="00E363D5" w:rsidRDefault="0015050F" w:rsidP="00945D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25CC">
              <w:rPr>
                <w:rFonts w:ascii="Times New Roman" w:eastAsia="Times New Roman" w:hAnsi="Times New Roman"/>
                <w:sz w:val="24"/>
                <w:szCs w:val="24"/>
              </w:rPr>
              <w:t>ТзОВ</w:t>
            </w:r>
            <w:proofErr w:type="spellEnd"/>
            <w:r w:rsidRPr="00E025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56FD2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E025CC">
              <w:rPr>
                <w:rFonts w:ascii="Times New Roman" w:eastAsia="Times New Roman" w:hAnsi="Times New Roman"/>
                <w:sz w:val="24"/>
                <w:szCs w:val="24"/>
              </w:rPr>
              <w:t>Чернівціжитлобуд</w:t>
            </w:r>
            <w:proofErr w:type="spellEnd"/>
            <w:r w:rsidR="00856FD2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15050F" w:rsidRPr="001852F3" w:rsidTr="00856FD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50F" w:rsidRPr="00B57FD1" w:rsidRDefault="0015050F" w:rsidP="00DF6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F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050F" w:rsidRPr="00E363D5" w:rsidRDefault="0015050F" w:rsidP="00945D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Бичкова</w:t>
            </w:r>
            <w:proofErr w:type="spellEnd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Олександра</w:t>
            </w:r>
            <w:proofErr w:type="spellEnd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Євгеніївна</w:t>
            </w:r>
            <w:proofErr w:type="spellEnd"/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F" w:rsidRPr="00E363D5" w:rsidRDefault="0015050F" w:rsidP="00945D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6FF">
              <w:rPr>
                <w:rFonts w:ascii="Times New Roman" w:hAnsi="Times New Roman"/>
                <w:sz w:val="24"/>
                <w:szCs w:val="24"/>
              </w:rPr>
              <w:t xml:space="preserve">ТДВ </w:t>
            </w:r>
            <w:r w:rsidR="00856FD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916FF">
              <w:rPr>
                <w:rFonts w:ascii="Times New Roman" w:hAnsi="Times New Roman"/>
                <w:sz w:val="24"/>
                <w:szCs w:val="24"/>
              </w:rPr>
              <w:t>Чернiвецький</w:t>
            </w:r>
            <w:proofErr w:type="spellEnd"/>
            <w:r w:rsidRPr="00F916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16FF">
              <w:rPr>
                <w:rFonts w:ascii="Times New Roman" w:hAnsi="Times New Roman"/>
                <w:sz w:val="24"/>
                <w:szCs w:val="24"/>
              </w:rPr>
              <w:t>хiмзавод</w:t>
            </w:r>
            <w:proofErr w:type="spellEnd"/>
            <w:r w:rsidR="00856FD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15050F" w:rsidRPr="001852F3" w:rsidTr="00856FD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50F" w:rsidRPr="00B57FD1" w:rsidRDefault="0015050F" w:rsidP="00DF6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F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050F" w:rsidRPr="00E363D5" w:rsidRDefault="0015050F" w:rsidP="00945D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Бойко </w:t>
            </w: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Андрій</w:t>
            </w:r>
            <w:proofErr w:type="spellEnd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Васильович</w:t>
            </w:r>
            <w:proofErr w:type="spellEnd"/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F" w:rsidRPr="00E363D5" w:rsidRDefault="0015050F" w:rsidP="00945D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6FF">
              <w:rPr>
                <w:rFonts w:ascii="Times New Roman" w:hAnsi="Times New Roman"/>
                <w:sz w:val="24"/>
                <w:szCs w:val="24"/>
              </w:rPr>
              <w:t xml:space="preserve">ТДВ </w:t>
            </w:r>
            <w:r w:rsidR="00856FD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916FF">
              <w:rPr>
                <w:rFonts w:ascii="Times New Roman" w:hAnsi="Times New Roman"/>
                <w:sz w:val="24"/>
                <w:szCs w:val="24"/>
              </w:rPr>
              <w:t>Чернiвецький</w:t>
            </w:r>
            <w:proofErr w:type="spellEnd"/>
            <w:r w:rsidRPr="00F916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16FF">
              <w:rPr>
                <w:rFonts w:ascii="Times New Roman" w:hAnsi="Times New Roman"/>
                <w:sz w:val="24"/>
                <w:szCs w:val="24"/>
              </w:rPr>
              <w:t>хiмзавод</w:t>
            </w:r>
            <w:proofErr w:type="spellEnd"/>
            <w:r w:rsidR="00856FD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15050F" w:rsidRPr="001852F3" w:rsidTr="00856FD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F" w:rsidRPr="00B57FD1" w:rsidRDefault="0015050F" w:rsidP="00DF6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F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F" w:rsidRPr="00E363D5" w:rsidRDefault="0015050F" w:rsidP="00945D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3D5">
              <w:rPr>
                <w:rFonts w:ascii="Times New Roman" w:hAnsi="Times New Roman"/>
                <w:sz w:val="24"/>
                <w:szCs w:val="24"/>
              </w:rPr>
              <w:t>Димчук</w:t>
            </w:r>
            <w:proofErr w:type="spellEnd"/>
            <w:r w:rsidRPr="00E363D5">
              <w:rPr>
                <w:rFonts w:ascii="Times New Roman" w:hAnsi="Times New Roman"/>
                <w:sz w:val="24"/>
                <w:szCs w:val="24"/>
              </w:rPr>
              <w:t xml:space="preserve"> Катерина Ігорівна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F" w:rsidRPr="00E363D5" w:rsidRDefault="00856FD2" w:rsidP="00945D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ПП «</w:t>
            </w:r>
            <w:r w:rsidR="0015050F" w:rsidRPr="00E066C7">
              <w:rPr>
                <w:rFonts w:ascii="Times New Roman" w:hAnsi="Times New Roman"/>
                <w:sz w:val="24"/>
                <w:szCs w:val="24"/>
              </w:rPr>
              <w:t>АПЕРО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15050F" w:rsidRPr="001852F3" w:rsidTr="00DF237E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F" w:rsidRPr="001858BF" w:rsidRDefault="0015050F" w:rsidP="001505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F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Керівник: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</w:t>
            </w:r>
            <w:r w:rsidRPr="00B57F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.е.н</w:t>
            </w:r>
            <w:proofErr w:type="spellEnd"/>
            <w:r w:rsidRPr="00B57F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проф. Ковальчук Т.М.</w:t>
            </w:r>
          </w:p>
        </w:tc>
      </w:tr>
      <w:tr w:rsidR="00856FD2" w:rsidRPr="001852F3" w:rsidTr="00856FD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B57FD1" w:rsidRDefault="00856FD2" w:rsidP="00D75B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FD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E363D5" w:rsidRDefault="00856FD2" w:rsidP="00945D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3D5">
              <w:rPr>
                <w:rFonts w:ascii="Times New Roman" w:hAnsi="Times New Roman"/>
                <w:sz w:val="24"/>
                <w:szCs w:val="24"/>
              </w:rPr>
              <w:t>Кашул</w:t>
            </w:r>
            <w:proofErr w:type="spellEnd"/>
            <w:r w:rsidRPr="00E363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63D5">
              <w:rPr>
                <w:rFonts w:ascii="Times New Roman" w:hAnsi="Times New Roman"/>
                <w:sz w:val="24"/>
                <w:szCs w:val="24"/>
              </w:rPr>
              <w:t>Крістіна</w:t>
            </w:r>
            <w:proofErr w:type="spellEnd"/>
            <w:r w:rsidRPr="00E363D5">
              <w:rPr>
                <w:rFonts w:ascii="Times New Roman" w:hAnsi="Times New Roman"/>
                <w:sz w:val="24"/>
                <w:szCs w:val="24"/>
              </w:rPr>
              <w:t xml:space="preserve"> Василівна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E363D5" w:rsidRDefault="00856FD2" w:rsidP="00945D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ПП «</w:t>
            </w:r>
            <w:r w:rsidRPr="00334AB2">
              <w:rPr>
                <w:rFonts w:ascii="Times New Roman" w:hAnsi="Times New Roman"/>
                <w:sz w:val="24"/>
                <w:szCs w:val="24"/>
              </w:rPr>
              <w:t>АПЕРО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56FD2" w:rsidRPr="001852F3" w:rsidTr="00856FD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B57FD1" w:rsidRDefault="00856FD2" w:rsidP="00D75B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F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E363D5" w:rsidRDefault="00856FD2" w:rsidP="00945D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3D5">
              <w:rPr>
                <w:rFonts w:ascii="Times New Roman" w:hAnsi="Times New Roman"/>
                <w:sz w:val="24"/>
                <w:szCs w:val="24"/>
              </w:rPr>
              <w:t>Козар Марія-Ангеліна Русланівна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E363D5" w:rsidRDefault="00856FD2" w:rsidP="00945D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AB2">
              <w:rPr>
                <w:rFonts w:ascii="Times New Roman" w:hAnsi="Times New Roman"/>
                <w:sz w:val="24"/>
                <w:szCs w:val="24"/>
              </w:rPr>
              <w:t xml:space="preserve">ТОВ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334AB2">
              <w:rPr>
                <w:rFonts w:ascii="Times New Roman" w:hAnsi="Times New Roman"/>
                <w:sz w:val="24"/>
                <w:szCs w:val="24"/>
              </w:rPr>
              <w:t>БУДІВЕЛЬНА КОМПАНІЯ РОДНІЧОК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56FD2" w:rsidRPr="001852F3" w:rsidTr="00856FD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B57FD1" w:rsidRDefault="00856FD2" w:rsidP="00992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FD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E363D5" w:rsidRDefault="00856FD2" w:rsidP="00B26C9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Крамаренко </w:t>
            </w: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Анастасія</w:t>
            </w:r>
            <w:proofErr w:type="spellEnd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Олександрівна</w:t>
            </w:r>
            <w:proofErr w:type="spellEnd"/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E363D5" w:rsidRDefault="00856FD2" w:rsidP="00945D6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025CC">
              <w:rPr>
                <w:rFonts w:ascii="Times New Roman" w:eastAsia="Times New Roman" w:hAnsi="Times New Roman"/>
                <w:sz w:val="24"/>
                <w:szCs w:val="24"/>
              </w:rPr>
              <w:t>ТзОВ</w:t>
            </w:r>
            <w:proofErr w:type="spellEnd"/>
            <w:r w:rsidRPr="00E025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E025CC">
              <w:rPr>
                <w:rFonts w:ascii="Times New Roman" w:eastAsia="Times New Roman" w:hAnsi="Times New Roman"/>
                <w:sz w:val="24"/>
                <w:szCs w:val="24"/>
              </w:rPr>
              <w:t>Чернівціжитлобуд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856FD2" w:rsidRPr="001852F3" w:rsidTr="00856FD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B57FD1" w:rsidRDefault="00856FD2" w:rsidP="00992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F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FD2" w:rsidRPr="00E363D5" w:rsidRDefault="00856FD2" w:rsidP="00945D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Курилюк</w:t>
            </w:r>
            <w:proofErr w:type="spellEnd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Роман </w:t>
            </w: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Іванович</w:t>
            </w:r>
            <w:proofErr w:type="spellEnd"/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E363D5" w:rsidRDefault="00856FD2" w:rsidP="00945D6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ПП «</w:t>
            </w:r>
            <w:r w:rsidRPr="00E066C7">
              <w:rPr>
                <w:rFonts w:ascii="Times New Roman" w:hAnsi="Times New Roman"/>
                <w:sz w:val="24"/>
                <w:szCs w:val="24"/>
              </w:rPr>
              <w:t>АПЕРО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56FD2" w:rsidRPr="001852F3" w:rsidTr="00856FD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B57FD1" w:rsidRDefault="00856FD2" w:rsidP="00992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FD2" w:rsidRPr="00E363D5" w:rsidRDefault="00856FD2" w:rsidP="00945D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Оленчук</w:t>
            </w:r>
            <w:proofErr w:type="spellEnd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Олександра</w:t>
            </w:r>
            <w:proofErr w:type="spellEnd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Іванівна</w:t>
            </w:r>
            <w:proofErr w:type="spellEnd"/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E363D5" w:rsidRDefault="00856FD2" w:rsidP="00945D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6FF">
              <w:rPr>
                <w:rFonts w:ascii="Times New Roman" w:hAnsi="Times New Roman"/>
                <w:sz w:val="24"/>
                <w:szCs w:val="24"/>
              </w:rPr>
              <w:t xml:space="preserve">ТДВ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916FF">
              <w:rPr>
                <w:rFonts w:ascii="Times New Roman" w:hAnsi="Times New Roman"/>
                <w:sz w:val="24"/>
                <w:szCs w:val="24"/>
              </w:rPr>
              <w:t>Чернiвецький</w:t>
            </w:r>
            <w:proofErr w:type="spellEnd"/>
            <w:r w:rsidRPr="00F916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16FF">
              <w:rPr>
                <w:rFonts w:ascii="Times New Roman" w:hAnsi="Times New Roman"/>
                <w:sz w:val="24"/>
                <w:szCs w:val="24"/>
              </w:rPr>
              <w:t>хiмзавод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56FD2" w:rsidRPr="001852F3" w:rsidTr="009465A2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B57FD1" w:rsidRDefault="00856FD2" w:rsidP="00C9257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02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Керівник: </w:t>
            </w:r>
            <w:proofErr w:type="spellStart"/>
            <w:r w:rsidRPr="006C0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к.е.н</w:t>
            </w:r>
            <w:proofErr w:type="spellEnd"/>
            <w:r w:rsidRPr="006C02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доц. Танасієва М.М.</w:t>
            </w:r>
          </w:p>
        </w:tc>
      </w:tr>
      <w:tr w:rsidR="00856FD2" w:rsidRPr="001852F3" w:rsidTr="00856FD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B57FD1" w:rsidRDefault="00856FD2" w:rsidP="00A80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E363D5" w:rsidRDefault="00856FD2" w:rsidP="00945D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3D5">
              <w:rPr>
                <w:rFonts w:ascii="Times New Roman" w:hAnsi="Times New Roman"/>
                <w:sz w:val="24"/>
                <w:szCs w:val="24"/>
              </w:rPr>
              <w:t>Гнатюк Артур Миколайович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E363D5" w:rsidRDefault="00856FD2" w:rsidP="00945D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25CC">
              <w:rPr>
                <w:rFonts w:ascii="Times New Roman" w:eastAsia="Times New Roman" w:hAnsi="Times New Roman"/>
                <w:sz w:val="24"/>
                <w:szCs w:val="24"/>
              </w:rPr>
              <w:t>ТзОВ</w:t>
            </w:r>
            <w:proofErr w:type="spellEnd"/>
            <w:r w:rsidRPr="00E025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E025CC">
              <w:rPr>
                <w:rFonts w:ascii="Times New Roman" w:eastAsia="Times New Roman" w:hAnsi="Times New Roman"/>
                <w:sz w:val="24"/>
                <w:szCs w:val="24"/>
              </w:rPr>
              <w:t>Чернівціжитлобуд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856FD2" w:rsidRPr="001852F3" w:rsidTr="00856FD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B57FD1" w:rsidRDefault="00856FD2" w:rsidP="00A80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E363D5" w:rsidRDefault="00856FD2" w:rsidP="00945D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63D5">
              <w:rPr>
                <w:rFonts w:ascii="Times New Roman" w:hAnsi="Times New Roman"/>
                <w:sz w:val="24"/>
                <w:szCs w:val="24"/>
              </w:rPr>
              <w:t>Доскалюк</w:t>
            </w:r>
            <w:proofErr w:type="spellEnd"/>
            <w:r w:rsidRPr="00E363D5">
              <w:rPr>
                <w:rFonts w:ascii="Times New Roman" w:hAnsi="Times New Roman"/>
                <w:sz w:val="24"/>
                <w:szCs w:val="24"/>
              </w:rPr>
              <w:t xml:space="preserve"> Іванна Андріївна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E025CC" w:rsidRDefault="00856FD2" w:rsidP="00945D6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AB2">
              <w:rPr>
                <w:rFonts w:ascii="Times New Roman" w:eastAsia="Times New Roman" w:hAnsi="Times New Roman"/>
                <w:sz w:val="24"/>
                <w:szCs w:val="24"/>
              </w:rPr>
              <w:t xml:space="preserve">Філія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334AB2">
              <w:rPr>
                <w:rFonts w:ascii="Times New Roman" w:eastAsia="Times New Roman" w:hAnsi="Times New Roman"/>
                <w:sz w:val="24"/>
                <w:szCs w:val="24"/>
              </w:rPr>
              <w:t>Подільський лісовий офіс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334AB2">
              <w:rPr>
                <w:rFonts w:ascii="Times New Roman" w:eastAsia="Times New Roman" w:hAnsi="Times New Roman"/>
                <w:sz w:val="24"/>
                <w:szCs w:val="24"/>
              </w:rPr>
              <w:t xml:space="preserve"> ДП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334AB2">
              <w:rPr>
                <w:rFonts w:ascii="Times New Roman" w:eastAsia="Times New Roman" w:hAnsi="Times New Roman"/>
                <w:sz w:val="24"/>
                <w:szCs w:val="24"/>
              </w:rPr>
              <w:t>Ліси України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856FD2" w:rsidRPr="001852F3" w:rsidTr="00856FD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B57FD1" w:rsidRDefault="00856FD2" w:rsidP="00A80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FD2" w:rsidRPr="00E363D5" w:rsidRDefault="00856FD2" w:rsidP="00945D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Маланюк</w:t>
            </w:r>
            <w:proofErr w:type="spellEnd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Андрій</w:t>
            </w:r>
            <w:proofErr w:type="spellEnd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Іванович</w:t>
            </w:r>
            <w:proofErr w:type="spellEnd"/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E363D5" w:rsidRDefault="00856FD2" w:rsidP="00945D6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025CC">
              <w:rPr>
                <w:rFonts w:ascii="Times New Roman" w:eastAsia="Times New Roman" w:hAnsi="Times New Roman"/>
                <w:sz w:val="24"/>
                <w:szCs w:val="24"/>
              </w:rPr>
              <w:t>ТзОВ</w:t>
            </w:r>
            <w:proofErr w:type="spellEnd"/>
            <w:r w:rsidRPr="00E025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E025CC">
              <w:rPr>
                <w:rFonts w:ascii="Times New Roman" w:eastAsia="Times New Roman" w:hAnsi="Times New Roman"/>
                <w:sz w:val="24"/>
                <w:szCs w:val="24"/>
              </w:rPr>
              <w:t>Чернівціжитлобуд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856FD2" w:rsidRPr="001852F3" w:rsidTr="00856FD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B57FD1" w:rsidRDefault="00856FD2" w:rsidP="00DF6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FD2" w:rsidRPr="00E363D5" w:rsidRDefault="00856FD2" w:rsidP="00945D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Москалюк</w:t>
            </w:r>
            <w:proofErr w:type="spellEnd"/>
            <w:proofErr w:type="gram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proofErr w:type="gramEnd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іана</w:t>
            </w:r>
            <w:proofErr w:type="spellEnd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Олександрівна</w:t>
            </w:r>
            <w:proofErr w:type="spellEnd"/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E363D5" w:rsidRDefault="00856FD2" w:rsidP="00945D6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16FF">
              <w:rPr>
                <w:rFonts w:ascii="Times New Roman" w:hAnsi="Times New Roman"/>
                <w:sz w:val="24"/>
                <w:szCs w:val="24"/>
              </w:rPr>
              <w:t xml:space="preserve">ТДВ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916FF">
              <w:rPr>
                <w:rFonts w:ascii="Times New Roman" w:hAnsi="Times New Roman"/>
                <w:sz w:val="24"/>
                <w:szCs w:val="24"/>
              </w:rPr>
              <w:t>Чернiвецький</w:t>
            </w:r>
            <w:proofErr w:type="spellEnd"/>
            <w:r w:rsidRPr="00F916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16FF">
              <w:rPr>
                <w:rFonts w:ascii="Times New Roman" w:hAnsi="Times New Roman"/>
                <w:sz w:val="24"/>
                <w:szCs w:val="24"/>
              </w:rPr>
              <w:t>хiмзавод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56FD2" w:rsidRPr="001852F3" w:rsidTr="00856FD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B57FD1" w:rsidRDefault="00856FD2" w:rsidP="00DF6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FD2" w:rsidRPr="00E363D5" w:rsidRDefault="00856FD2" w:rsidP="00945D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Николайчук</w:t>
            </w:r>
            <w:proofErr w:type="spellEnd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Мар'ян</w:t>
            </w:r>
            <w:proofErr w:type="spellEnd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Васильович</w:t>
            </w:r>
            <w:proofErr w:type="spellEnd"/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E363D5" w:rsidRDefault="00856FD2" w:rsidP="00945D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25CC">
              <w:rPr>
                <w:rFonts w:ascii="Times New Roman" w:eastAsia="Times New Roman" w:hAnsi="Times New Roman"/>
                <w:sz w:val="24"/>
                <w:szCs w:val="24"/>
              </w:rPr>
              <w:t>ТзОВ</w:t>
            </w:r>
            <w:proofErr w:type="spellEnd"/>
            <w:r w:rsidRPr="00E025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E025CC">
              <w:rPr>
                <w:rFonts w:ascii="Times New Roman" w:eastAsia="Times New Roman" w:hAnsi="Times New Roman"/>
                <w:sz w:val="24"/>
                <w:szCs w:val="24"/>
              </w:rPr>
              <w:t>Чернівціжитлобуд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856FD2" w:rsidRPr="001852F3" w:rsidTr="00856FD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B57FD1" w:rsidRDefault="00856FD2" w:rsidP="00DF6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FD2" w:rsidRPr="00E363D5" w:rsidRDefault="00856FD2" w:rsidP="00945D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Петрусяк</w:t>
            </w:r>
            <w:proofErr w:type="spellEnd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Юлія</w:t>
            </w:r>
            <w:proofErr w:type="spellEnd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Миколаївна</w:t>
            </w:r>
            <w:proofErr w:type="spellEnd"/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E363D5" w:rsidRDefault="00856FD2" w:rsidP="00945D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6FF">
              <w:rPr>
                <w:rFonts w:ascii="Times New Roman" w:hAnsi="Times New Roman"/>
                <w:sz w:val="24"/>
                <w:szCs w:val="24"/>
              </w:rPr>
              <w:t xml:space="preserve">ТДВ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916FF">
              <w:rPr>
                <w:rFonts w:ascii="Times New Roman" w:hAnsi="Times New Roman"/>
                <w:sz w:val="24"/>
                <w:szCs w:val="24"/>
              </w:rPr>
              <w:t>Чернiвецький</w:t>
            </w:r>
            <w:proofErr w:type="spellEnd"/>
            <w:r w:rsidRPr="00F916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16FF">
              <w:rPr>
                <w:rFonts w:ascii="Times New Roman" w:hAnsi="Times New Roman"/>
                <w:sz w:val="24"/>
                <w:szCs w:val="24"/>
              </w:rPr>
              <w:t>хiмзавод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56FD2" w:rsidRPr="001852F3" w:rsidTr="00856FD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B57FD1" w:rsidRDefault="00856FD2" w:rsidP="00DF6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FD2" w:rsidRPr="00E363D5" w:rsidRDefault="00856FD2" w:rsidP="00945D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Сурду</w:t>
            </w:r>
            <w:proofErr w:type="spellEnd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Ольга </w:t>
            </w: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Русланівна</w:t>
            </w:r>
            <w:proofErr w:type="spellEnd"/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E363D5" w:rsidRDefault="00856FD2" w:rsidP="00945D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ПП «</w:t>
            </w:r>
            <w:r w:rsidRPr="00334AB2">
              <w:rPr>
                <w:rFonts w:ascii="Times New Roman" w:hAnsi="Times New Roman"/>
                <w:sz w:val="24"/>
                <w:szCs w:val="24"/>
              </w:rPr>
              <w:t>АПЕРО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56FD2" w:rsidRPr="001852F3" w:rsidTr="00856FD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B57FD1" w:rsidRDefault="00856FD2" w:rsidP="00DF6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FD2" w:rsidRPr="00E363D5" w:rsidRDefault="00856FD2" w:rsidP="00945D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Тимошенко</w:t>
            </w:r>
            <w:proofErr w:type="gram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ікторія</w:t>
            </w:r>
            <w:proofErr w:type="spellEnd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Володимирівна</w:t>
            </w:r>
            <w:proofErr w:type="spellEnd"/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E363D5" w:rsidRDefault="00856FD2" w:rsidP="00945D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AB2">
              <w:rPr>
                <w:rFonts w:ascii="Times New Roman" w:hAnsi="Times New Roman"/>
                <w:sz w:val="24"/>
                <w:szCs w:val="24"/>
              </w:rPr>
              <w:t xml:space="preserve">ТОВ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334AB2">
              <w:rPr>
                <w:rFonts w:ascii="Times New Roman" w:hAnsi="Times New Roman"/>
                <w:sz w:val="24"/>
                <w:szCs w:val="24"/>
              </w:rPr>
              <w:t>БУДІВЕЛЬНА КОМПАНІЯ РОДНІЧОК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56FD2" w:rsidRPr="001852F3" w:rsidTr="00856FD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B57FD1" w:rsidRDefault="00856FD2" w:rsidP="00DF6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FD2" w:rsidRPr="00E363D5" w:rsidRDefault="00856FD2" w:rsidP="00945D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Фучкіна</w:t>
            </w:r>
            <w:proofErr w:type="spellEnd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Ярослава </w:t>
            </w: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Андріївна</w:t>
            </w:r>
            <w:proofErr w:type="spellEnd"/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E363D5" w:rsidRDefault="00856FD2" w:rsidP="00945D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25CC">
              <w:rPr>
                <w:rFonts w:ascii="Times New Roman" w:eastAsia="Times New Roman" w:hAnsi="Times New Roman"/>
                <w:sz w:val="24"/>
                <w:szCs w:val="24"/>
              </w:rPr>
              <w:t>ТзОВ</w:t>
            </w:r>
            <w:proofErr w:type="spellEnd"/>
            <w:r w:rsidRPr="00E025C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E025CC">
              <w:rPr>
                <w:rFonts w:ascii="Times New Roman" w:eastAsia="Times New Roman" w:hAnsi="Times New Roman"/>
                <w:sz w:val="24"/>
                <w:szCs w:val="24"/>
              </w:rPr>
              <w:t>Чернівціжитлобуд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856FD2" w:rsidRPr="001852F3" w:rsidTr="00856FD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B57FD1" w:rsidRDefault="00856FD2" w:rsidP="00DF6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FD2" w:rsidRPr="00E363D5" w:rsidRDefault="00856FD2" w:rsidP="00945D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Чеботаренко</w:t>
            </w:r>
            <w:proofErr w:type="spellEnd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Кр</w:t>
            </w:r>
            <w:proofErr w:type="gramEnd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істіна</w:t>
            </w:r>
            <w:proofErr w:type="spellEnd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Андреянівна</w:t>
            </w:r>
            <w:proofErr w:type="spellEnd"/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E363D5" w:rsidRDefault="00856FD2" w:rsidP="00945D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AB2">
              <w:rPr>
                <w:rFonts w:ascii="Times New Roman" w:hAnsi="Times New Roman"/>
                <w:sz w:val="24"/>
                <w:szCs w:val="24"/>
              </w:rPr>
              <w:t xml:space="preserve">ТОВ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334AB2">
              <w:rPr>
                <w:rFonts w:ascii="Times New Roman" w:hAnsi="Times New Roman"/>
                <w:sz w:val="24"/>
                <w:szCs w:val="24"/>
              </w:rPr>
              <w:t>БУДІВЕЛЬНА КОМПАНІЯ РОДНІЧОК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56FD2" w:rsidRPr="001852F3" w:rsidTr="00856FD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B57FD1" w:rsidRDefault="00856FD2" w:rsidP="00DF6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FD2" w:rsidRPr="00E363D5" w:rsidRDefault="00856FD2" w:rsidP="00945D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Чимчинська</w:t>
            </w:r>
            <w:proofErr w:type="spellEnd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Анастасія</w:t>
            </w:r>
            <w:proofErr w:type="spellEnd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Павлівна</w:t>
            </w:r>
            <w:proofErr w:type="spellEnd"/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E363D5" w:rsidRDefault="00856FD2" w:rsidP="00945D6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16FF">
              <w:rPr>
                <w:rFonts w:ascii="Times New Roman" w:hAnsi="Times New Roman"/>
                <w:sz w:val="24"/>
                <w:szCs w:val="24"/>
              </w:rPr>
              <w:t xml:space="preserve">ТДВ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916FF">
              <w:rPr>
                <w:rFonts w:ascii="Times New Roman" w:hAnsi="Times New Roman"/>
                <w:sz w:val="24"/>
                <w:szCs w:val="24"/>
              </w:rPr>
              <w:t>Чернiвецький</w:t>
            </w:r>
            <w:proofErr w:type="spellEnd"/>
            <w:r w:rsidRPr="00F916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16FF">
              <w:rPr>
                <w:rFonts w:ascii="Times New Roman" w:hAnsi="Times New Roman"/>
                <w:sz w:val="24"/>
                <w:szCs w:val="24"/>
              </w:rPr>
              <w:t>хiмзавод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56FD2" w:rsidRPr="001852F3" w:rsidTr="00856FD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B57FD1" w:rsidRDefault="00856FD2" w:rsidP="00DF6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FD2" w:rsidRPr="00E363D5" w:rsidRDefault="00856FD2" w:rsidP="00945D6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Яровенко </w:t>
            </w:r>
            <w:proofErr w:type="spellStart"/>
            <w:proofErr w:type="gram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Дар’я</w:t>
            </w:r>
            <w:proofErr w:type="spellEnd"/>
            <w:proofErr w:type="gramEnd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63D5">
              <w:rPr>
                <w:rFonts w:ascii="Times New Roman" w:hAnsi="Times New Roman"/>
                <w:sz w:val="24"/>
                <w:szCs w:val="24"/>
                <w:lang w:val="ru-RU"/>
              </w:rPr>
              <w:t>Володимирівна</w:t>
            </w:r>
            <w:proofErr w:type="spellEnd"/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FD2" w:rsidRPr="00E363D5" w:rsidRDefault="00856FD2" w:rsidP="00945D6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4AB2">
              <w:rPr>
                <w:rFonts w:ascii="Times New Roman" w:hAnsi="Times New Roman"/>
                <w:sz w:val="24"/>
                <w:szCs w:val="24"/>
              </w:rPr>
              <w:t xml:space="preserve">Селянське (фермерське) господарство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334AB2">
              <w:rPr>
                <w:rFonts w:ascii="Times New Roman" w:hAnsi="Times New Roman"/>
                <w:sz w:val="24"/>
                <w:szCs w:val="24"/>
              </w:rPr>
              <w:t>Лад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1852F3" w:rsidRPr="00EF49CC" w:rsidRDefault="001852F3" w:rsidP="00EF49C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9CC" w:rsidRPr="00EF49CC" w:rsidRDefault="00EF49CC" w:rsidP="00EF49CC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Організаційна робота щодо проведення практики:</w:t>
      </w:r>
    </w:p>
    <w:p w:rsidR="00EA72B2" w:rsidRPr="00EA72B2" w:rsidRDefault="00EA72B2" w:rsidP="00EA72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Виробнича практика була проведена з урахуванням вимог </w:t>
      </w:r>
      <w:r w:rsidR="003F3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</w:t>
      </w: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обочої програми практики та Положення про проведення практики здобувачів вищої освіти Чернівецького національного університету імені Юрія </w:t>
      </w:r>
      <w:proofErr w:type="spellStart"/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Федьковича</w:t>
      </w:r>
      <w:proofErr w:type="spellEnd"/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(затвердженого Вченою радою Чернівецького національного університету іме</w:t>
      </w:r>
      <w:r w:rsidR="00C767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ні Юрія </w:t>
      </w:r>
      <w:proofErr w:type="spellStart"/>
      <w:r w:rsidR="00C767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Федьковича</w:t>
      </w:r>
      <w:proofErr w:type="spellEnd"/>
      <w:r w:rsidR="00C767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(протокол № 1</w:t>
      </w: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від </w:t>
      </w:r>
      <w:r w:rsidR="00C767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27.01.</w:t>
      </w: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202</w:t>
      </w:r>
      <w:r w:rsidR="00C767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</w:t>
      </w: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р.)).  Був проведений розподіл </w:t>
      </w:r>
      <w:r w:rsidR="003F3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здобувачів</w:t>
      </w: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на бази практики. </w:t>
      </w:r>
      <w:r w:rsidR="003F3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Здобувач</w:t>
      </w: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ам було проведено інструктаж про порядок проходження практики та з техніки безпеки, надано необхідні документи (наказ, програма, щоденник, договір, методичні рекомендації та інші за потребою). </w:t>
      </w:r>
      <w:r w:rsidR="003F35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Здобувач</w:t>
      </w: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ам повідомлено про систему звітності з практики, а саме: подання письмового звіту</w:t>
      </w: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підготовка виступу.</w:t>
      </w: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__________________________________________________</w:t>
      </w:r>
    </w:p>
    <w:p w:rsidR="00EF49CC" w:rsidRPr="00EF49CC" w:rsidRDefault="00EF49CC" w:rsidP="00EF49CC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Виконання програми  практики</w:t>
      </w:r>
    </w:p>
    <w:p w:rsidR="00EF49CC" w:rsidRPr="00EF49CC" w:rsidRDefault="00EF49CC" w:rsidP="00EF49CC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Сформовані компетентності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0736E" w:rsidRPr="004C23DA" w:rsidRDefault="00D0736E" w:rsidP="00D0736E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C23D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Загальні компетентності:</w:t>
      </w:r>
    </w:p>
    <w:p w:rsidR="00370968" w:rsidRPr="00370968" w:rsidRDefault="00195016" w:rsidP="0010585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ЗК0</w:t>
      </w:r>
      <w:r w:rsidR="00370968" w:rsidRPr="003709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1. Здатність вчитися і оволодівати сучасними знаннями.</w:t>
      </w:r>
    </w:p>
    <w:p w:rsidR="00370968" w:rsidRPr="00370968" w:rsidRDefault="00195016" w:rsidP="0010585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ЗК0</w:t>
      </w:r>
      <w:r w:rsidR="00370968" w:rsidRPr="003709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2. Здатність до абстрактного мислення, аналізу та синтезу.</w:t>
      </w:r>
    </w:p>
    <w:p w:rsidR="00370968" w:rsidRPr="00370968" w:rsidRDefault="00195016" w:rsidP="0010585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ЗК0</w:t>
      </w:r>
      <w:r w:rsidR="0023708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</w:t>
      </w:r>
      <w:r w:rsidR="00370968" w:rsidRPr="003709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 Здатність працювати в команді.</w:t>
      </w:r>
    </w:p>
    <w:p w:rsidR="00370968" w:rsidRPr="00370968" w:rsidRDefault="00370968" w:rsidP="0010585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3709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ЗК</w:t>
      </w:r>
      <w:r w:rsidR="001950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  <w:r w:rsidRPr="003709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8. Знання та розуміння предметної області та розуміння професійної діяльності.</w:t>
      </w:r>
    </w:p>
    <w:p w:rsidR="00D0736E" w:rsidRPr="004C23DA" w:rsidRDefault="00195016" w:rsidP="0010585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ЗК</w:t>
      </w:r>
      <w:r w:rsidR="00370968" w:rsidRPr="003709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</w:t>
      </w:r>
      <w:r w:rsidR="00370968" w:rsidRPr="003709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 Навички використання сучасних інформаційних систем та комунікаційних технологій.</w:t>
      </w:r>
      <w:r w:rsidR="00370968" w:rsidRPr="0037096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4C23DA" w:rsidRPr="004C23D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Фахові компетентності спеціальності</w:t>
      </w:r>
      <w:r w:rsidR="004C23D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</w:t>
      </w:r>
    </w:p>
    <w:p w:rsidR="00370968" w:rsidRPr="00370968" w:rsidRDefault="00195016" w:rsidP="0010585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</w:t>
      </w:r>
      <w:r w:rsidR="00370968" w:rsidRPr="003709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  <w:r w:rsidR="00370968" w:rsidRPr="003709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5. Проводити аналіз господарської діяльності підприємства та фінансовий аналіз з метою прийняття управлінських рішень.  </w:t>
      </w:r>
    </w:p>
    <w:p w:rsidR="00370968" w:rsidRPr="00370968" w:rsidRDefault="0023708A" w:rsidP="0010585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СК</w:t>
      </w:r>
      <w:r w:rsidR="00370968" w:rsidRPr="003709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10. Здатність застосовувати етичні принципи під час виконання професійних обов’язків. </w:t>
      </w:r>
    </w:p>
    <w:p w:rsidR="00370968" w:rsidRPr="00370968" w:rsidRDefault="0023708A" w:rsidP="0010585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СК</w:t>
      </w:r>
      <w:r w:rsidR="00370968" w:rsidRPr="003709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11. Демонструвати розуміння вимог щодо професійної діяльності, зумовлених необхідністю забезпечення сталого розвитку України, її зміцнення як демократичної, соціальної, правової держави. </w:t>
      </w:r>
    </w:p>
    <w:p w:rsidR="004C23DA" w:rsidRDefault="0023708A" w:rsidP="0010585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СК</w:t>
      </w:r>
      <w:r w:rsidR="00370968" w:rsidRPr="003709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12. Здатність проводити діагностику результатів діяльності, їх об’єктивної оцінки та пошуку нових можливостей у досягненні мети суб’єкта господарювання.</w:t>
      </w:r>
    </w:p>
    <w:p w:rsidR="00370968" w:rsidRDefault="00370968" w:rsidP="0037096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6BA1" w:rsidRDefault="00EF49CC" w:rsidP="00CD6BA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Трудова дисципліна,  дотримання правил із охорони праці та безпеки життєдіяльності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EF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6BA1" w:rsidRPr="00CD6BA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Протягом проходження практики </w:t>
      </w:r>
      <w:r w:rsidR="009F08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</w:t>
      </w:r>
      <w:r w:rsidR="005C7A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добувачі</w:t>
      </w:r>
      <w:r w:rsidR="00CD6BA1" w:rsidRPr="00CD6BA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чітко дотримувалися правил техніки безпеки, </w:t>
      </w:r>
      <w:r w:rsidR="00CD6BA1" w:rsidRPr="00CD6BA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охорони праці, виробничої санітарії, внутрішнього розпорядку бази практики. Побутові умови місць практичного навчання повністю відповідають санітарно-гігієнічним вимогам і охорони праці.</w:t>
      </w:r>
    </w:p>
    <w:p w:rsidR="00CD6BA1" w:rsidRDefault="00CD6BA1" w:rsidP="00EF49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49CC" w:rsidRPr="00EF49CC" w:rsidRDefault="00EF49CC" w:rsidP="000B05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Зауваження:</w:t>
      </w:r>
      <w:r w:rsidR="00771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1919" w:rsidRPr="007719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деякі доповіді не є чітко структурованими.</w:t>
      </w:r>
      <w:r w:rsidR="007719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</w:t>
      </w:r>
      <w:r w:rsidR="000B05EE" w:rsidRPr="000B05EE">
        <w:rPr>
          <w:u w:val="single"/>
        </w:rPr>
        <w:t xml:space="preserve"> </w:t>
      </w:r>
      <w:r w:rsidR="000B05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Через те</w:t>
      </w:r>
      <w:r w:rsidR="000B05EE" w:rsidRPr="000B05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що підприємства не дають усього необхідного переліку інформації, у </w:t>
      </w:r>
      <w:r w:rsidR="005C7A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деяких </w:t>
      </w:r>
      <w:r w:rsidR="000B05EE" w:rsidRPr="000B05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звітах не можуть бути повністю вирішені завдання практики</w:t>
      </w:r>
      <w:r w:rsidR="007719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</w:t>
      </w:r>
      <w:r w:rsidR="00ED72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</w:t>
      </w:r>
      <w:r w:rsidR="000B05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</w:t>
      </w:r>
      <w:r w:rsidR="005C7A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</w:t>
      </w:r>
    </w:p>
    <w:p w:rsidR="00ED72DD" w:rsidRDefault="00ED72DD" w:rsidP="00ED72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49CC" w:rsidRPr="00EF49CC" w:rsidRDefault="00EF49CC" w:rsidP="00ED72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Пропозиції: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D72DD" w:rsidRPr="00ED72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основний вид діяльності бази практики має відповідати напряму дослідження </w:t>
      </w:r>
      <w:r w:rsidR="00ED72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здобувача</w:t>
      </w:r>
      <w:r w:rsidR="00ED72DD" w:rsidRPr="00ED72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ED72DD" w:rsidRDefault="00ED72DD" w:rsidP="00EF49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49CC" w:rsidRDefault="00EF49CC" w:rsidP="00EF49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Результати практики:</w:t>
      </w:r>
    </w:p>
    <w:p w:rsidR="00241972" w:rsidRPr="00EF49CC" w:rsidRDefault="00241972" w:rsidP="00EF4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3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1134"/>
        <w:gridCol w:w="1417"/>
        <w:gridCol w:w="709"/>
        <w:gridCol w:w="709"/>
        <w:gridCol w:w="709"/>
        <w:gridCol w:w="850"/>
        <w:gridCol w:w="918"/>
        <w:gridCol w:w="783"/>
        <w:gridCol w:w="925"/>
        <w:gridCol w:w="825"/>
      </w:tblGrid>
      <w:tr w:rsidR="00EF49CC" w:rsidRPr="00EF49CC" w:rsidTr="00DF6B26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Кількість студентів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Оцінка за шкалою ЕС</w:t>
            </w: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TS</w:t>
            </w: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/</w:t>
            </w: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Оцінка за національною шкалою</w:t>
            </w:r>
          </w:p>
        </w:tc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F49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Успіш</w:t>
            </w:r>
            <w:proofErr w:type="spellEnd"/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F49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ність</w:t>
            </w:r>
            <w:proofErr w:type="spellEnd"/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Якість</w:t>
            </w:r>
          </w:p>
        </w:tc>
      </w:tr>
      <w:tr w:rsidR="00EF49CC" w:rsidRPr="00EF49CC" w:rsidTr="00DF6B26"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856FD2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EF49CC"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90-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856FD2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EF49CC"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80-89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856FD2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EF49CC"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70-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856FD2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EF49CC"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60-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856FD2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EF49CC"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50-59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856FD2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EF49CC"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FX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35-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9CC" w:rsidRPr="00EF49CC" w:rsidRDefault="00856FD2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EF49CC"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F49CC" w:rsidRPr="00EF49CC" w:rsidTr="00DF6B26">
        <w:trPr>
          <w:trHeight w:val="278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856FD2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F49CC"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відмінно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856FD2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F49CC"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856FD2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EF49CC" w:rsidRPr="00EF49CC">
              <w:rPr>
                <w:rFonts w:ascii="Times New Roman" w:eastAsia="Times New Roman" w:hAnsi="Times New Roman" w:cs="Times New Roman"/>
                <w:lang w:eastAsia="ru-RU"/>
              </w:rPr>
              <w:t>задовільно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856FD2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F49CC"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задовільно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2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9CC" w:rsidRPr="00EF49CC" w:rsidTr="00DF6B26">
        <w:trPr>
          <w:trHeight w:val="277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9CC" w:rsidRPr="00EF49CC" w:rsidTr="00DF6B26">
        <w:trPr>
          <w:trHeight w:val="277"/>
        </w:trPr>
        <w:tc>
          <w:tcPr>
            <w:tcW w:w="9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контролю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856FD2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F49CC"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856FD2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F49CC"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856FD2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F49CC"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856FD2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F49CC"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9CC" w:rsidRPr="00EF49CC" w:rsidTr="00DF6B26">
        <w:trPr>
          <w:trHeight w:val="277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856FD2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F49CC"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зараховано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856FD2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F49CC"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зараховано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9CC" w:rsidRPr="00EF49CC" w:rsidTr="00DF6B2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950A93" w:rsidRPr="00EF49CC" w:rsidTr="00DF6B2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Default="0080560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0A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950A93" w:rsidRPr="00950A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ахист</w:t>
            </w:r>
          </w:p>
          <w:p w:rsidR="0080560C" w:rsidRPr="00950A93" w:rsidRDefault="0080560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EE20E3" w:rsidP="00EE2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D347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EE20E3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EE20E3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EE20E3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EE20E3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EE20E3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950A93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A93" w:rsidRPr="00950A93" w:rsidRDefault="00950A93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EE20E3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86</w:t>
            </w:r>
            <w:r w:rsidR="00C672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3F1083" w:rsidP="00D7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D70F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D70F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F49CC" w:rsidRPr="00EF49CC" w:rsidTr="00DF6B2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49CC" w:rsidRPr="00EF49CC" w:rsidRDefault="00EF49CC" w:rsidP="00EF4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CA8" w:rsidRDefault="00EF49CC" w:rsidP="00EF47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Висновки:</w:t>
      </w:r>
      <w:r w:rsidR="006143FE" w:rsidRPr="006143FE">
        <w:t xml:space="preserve"> </w:t>
      </w:r>
      <w:r w:rsidR="006143FE" w:rsidRPr="006143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У результаті </w:t>
      </w:r>
      <w:r w:rsidR="00DD2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проходження в</w:t>
      </w:r>
      <w:r w:rsidR="00DD2F2F" w:rsidRPr="00DD2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иробнич</w:t>
      </w:r>
      <w:r w:rsidR="00DD2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ої</w:t>
      </w:r>
      <w:r w:rsidR="00DD2F2F" w:rsidRPr="00DD2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практик</w:t>
      </w:r>
      <w:r w:rsidR="00DD2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</w:t>
      </w:r>
      <w:r w:rsidR="00DD2F2F" w:rsidRPr="00DD2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з </w:t>
      </w:r>
      <w:r w:rsidR="00856F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</w:t>
      </w:r>
      <w:r w:rsidR="00DD2F2F" w:rsidRPr="00DD2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Аналізу господарської діяльності</w:t>
      </w:r>
      <w:r w:rsidR="00856F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</w:t>
      </w:r>
      <w:r w:rsidR="00DD2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447C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18</w:t>
      </w:r>
      <w:r w:rsidR="00EF47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6143FE" w:rsidRPr="006143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студент</w:t>
      </w:r>
      <w:r w:rsidR="00EF47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ів</w:t>
      </w:r>
      <w:r w:rsidR="006143FE" w:rsidRPr="006143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оволоділи необхідними </w:t>
      </w:r>
      <w:proofErr w:type="spellStart"/>
      <w:r w:rsidR="006143FE" w:rsidRPr="006143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компетентностями</w:t>
      </w:r>
      <w:proofErr w:type="spellEnd"/>
      <w:r w:rsidR="006143FE" w:rsidRPr="006143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та успішно захистили практику.</w:t>
      </w:r>
      <w:r w:rsidR="00EF47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EF49CC" w:rsidRPr="00EF4795" w:rsidRDefault="00EF4795" w:rsidP="00EF47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Студенти: </w:t>
      </w:r>
      <w:r w:rsidR="00447CA8" w:rsidRPr="00447C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Козар </w:t>
      </w:r>
      <w:r w:rsidR="009B54C4" w:rsidRPr="009B54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Марія-Ангеліна Русланівна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</w:t>
      </w:r>
      <w:proofErr w:type="spellStart"/>
      <w:r w:rsidR="00447CA8" w:rsidRPr="00447C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Николайчук</w:t>
      </w:r>
      <w:proofErr w:type="spellEnd"/>
      <w:r w:rsidR="00447CA8" w:rsidRPr="00447C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9B54C4" w:rsidRPr="009B54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Мар'ян Васильович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та </w:t>
      </w:r>
      <w:r w:rsidR="00447CA8" w:rsidRPr="00447C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Тимошенко </w:t>
      </w:r>
      <w:r w:rsidR="009B54C4" w:rsidRPr="009B54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Вікторія Володимирівна </w:t>
      </w:r>
      <w:r w:rsidR="009958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звіт з практики не захистили.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6143FE" w:rsidRPr="0061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43FE" w:rsidRPr="0061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43FE" w:rsidRPr="0061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43FE" w:rsidRPr="0061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43FE" w:rsidRPr="0061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143FE" w:rsidRDefault="006143FE" w:rsidP="00EF49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58B0" w:rsidRDefault="009958B0" w:rsidP="00EF49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49CC" w:rsidRPr="00EF49CC" w:rsidRDefault="00EF49CC" w:rsidP="00EF4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6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F4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447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3F4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856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F4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47C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березня</w:t>
      </w:r>
      <w:r w:rsidR="001058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3F4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6143FE" w:rsidRPr="003F4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47C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143FE" w:rsidRPr="003F4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4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C7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5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r w:rsidR="00605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1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Тетяна КО</w:t>
      </w:r>
      <w:r w:rsidR="00105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СТАШ</w:t>
      </w:r>
    </w:p>
    <w:p w:rsidR="00EF49CC" w:rsidRPr="000C7CF4" w:rsidRDefault="00EF49CC" w:rsidP="00EF49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7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</w:t>
      </w:r>
      <w:r w:rsidR="000C7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Pr="000C7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(дата)</w:t>
      </w:r>
      <w:r w:rsidRPr="000C7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                                                   </w:t>
      </w:r>
      <w:r w:rsidR="00605527" w:rsidRPr="000C7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</w:t>
      </w:r>
      <w:r w:rsidR="000C7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</w:t>
      </w:r>
      <w:r w:rsidR="00605527" w:rsidRPr="000C7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</w:t>
      </w:r>
      <w:r w:rsidRPr="000C7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(підпис)</w:t>
      </w:r>
    </w:p>
    <w:p w:rsidR="00452CDF" w:rsidRDefault="00452CDF">
      <w:bookmarkStart w:id="1" w:name="_GoBack"/>
      <w:bookmarkEnd w:id="1"/>
    </w:p>
    <w:sectPr w:rsidR="00452C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9CC"/>
    <w:rsid w:val="00097342"/>
    <w:rsid w:val="000B05EE"/>
    <w:rsid w:val="000B7D06"/>
    <w:rsid w:val="000C7CF4"/>
    <w:rsid w:val="000D3B3E"/>
    <w:rsid w:val="0010585B"/>
    <w:rsid w:val="00121564"/>
    <w:rsid w:val="00121883"/>
    <w:rsid w:val="0013247D"/>
    <w:rsid w:val="0015050F"/>
    <w:rsid w:val="00170244"/>
    <w:rsid w:val="001852F3"/>
    <w:rsid w:val="001858BF"/>
    <w:rsid w:val="00192445"/>
    <w:rsid w:val="00195016"/>
    <w:rsid w:val="001B6CEC"/>
    <w:rsid w:val="001D7001"/>
    <w:rsid w:val="001F4DD9"/>
    <w:rsid w:val="00200E68"/>
    <w:rsid w:val="00205208"/>
    <w:rsid w:val="00216D7F"/>
    <w:rsid w:val="0023708A"/>
    <w:rsid w:val="00241972"/>
    <w:rsid w:val="002651D3"/>
    <w:rsid w:val="002D6974"/>
    <w:rsid w:val="002F542B"/>
    <w:rsid w:val="00321D29"/>
    <w:rsid w:val="00340D86"/>
    <w:rsid w:val="00370968"/>
    <w:rsid w:val="00383FF1"/>
    <w:rsid w:val="003C67F7"/>
    <w:rsid w:val="003E64A0"/>
    <w:rsid w:val="003F1083"/>
    <w:rsid w:val="003F3508"/>
    <w:rsid w:val="003F4079"/>
    <w:rsid w:val="004248D6"/>
    <w:rsid w:val="00447CA8"/>
    <w:rsid w:val="00452CDF"/>
    <w:rsid w:val="004B682E"/>
    <w:rsid w:val="004C23DA"/>
    <w:rsid w:val="005C56CF"/>
    <w:rsid w:val="005C7ADD"/>
    <w:rsid w:val="00605527"/>
    <w:rsid w:val="006143FE"/>
    <w:rsid w:val="006B6590"/>
    <w:rsid w:val="006C026F"/>
    <w:rsid w:val="00771919"/>
    <w:rsid w:val="007A358E"/>
    <w:rsid w:val="007C5D7B"/>
    <w:rsid w:val="0080560C"/>
    <w:rsid w:val="00856FD2"/>
    <w:rsid w:val="008601F8"/>
    <w:rsid w:val="008626D8"/>
    <w:rsid w:val="008730CC"/>
    <w:rsid w:val="008879E0"/>
    <w:rsid w:val="008A6953"/>
    <w:rsid w:val="008E399C"/>
    <w:rsid w:val="00910CC1"/>
    <w:rsid w:val="00921070"/>
    <w:rsid w:val="00923AD3"/>
    <w:rsid w:val="0093222D"/>
    <w:rsid w:val="00950A93"/>
    <w:rsid w:val="009958B0"/>
    <w:rsid w:val="009B43EB"/>
    <w:rsid w:val="009B54C4"/>
    <w:rsid w:val="009B5638"/>
    <w:rsid w:val="009B795F"/>
    <w:rsid w:val="009C2F7E"/>
    <w:rsid w:val="009F08F6"/>
    <w:rsid w:val="009F0DC3"/>
    <w:rsid w:val="00A11C19"/>
    <w:rsid w:val="00A22DCB"/>
    <w:rsid w:val="00A25EE7"/>
    <w:rsid w:val="00A40422"/>
    <w:rsid w:val="00AA0219"/>
    <w:rsid w:val="00AC1362"/>
    <w:rsid w:val="00B013CA"/>
    <w:rsid w:val="00B20569"/>
    <w:rsid w:val="00B208DB"/>
    <w:rsid w:val="00B26C96"/>
    <w:rsid w:val="00B40061"/>
    <w:rsid w:val="00B51362"/>
    <w:rsid w:val="00B57FD1"/>
    <w:rsid w:val="00BF1B23"/>
    <w:rsid w:val="00BF2D03"/>
    <w:rsid w:val="00C67285"/>
    <w:rsid w:val="00C767C8"/>
    <w:rsid w:val="00C92578"/>
    <w:rsid w:val="00CA705E"/>
    <w:rsid w:val="00CC579B"/>
    <w:rsid w:val="00CD6BA1"/>
    <w:rsid w:val="00D01FBD"/>
    <w:rsid w:val="00D0736E"/>
    <w:rsid w:val="00D34721"/>
    <w:rsid w:val="00D70F9F"/>
    <w:rsid w:val="00DA191B"/>
    <w:rsid w:val="00DD2F2F"/>
    <w:rsid w:val="00DD33A4"/>
    <w:rsid w:val="00DE05CD"/>
    <w:rsid w:val="00E50210"/>
    <w:rsid w:val="00E9406B"/>
    <w:rsid w:val="00EA4E2E"/>
    <w:rsid w:val="00EA72B2"/>
    <w:rsid w:val="00ED72DD"/>
    <w:rsid w:val="00EE20E3"/>
    <w:rsid w:val="00EF4795"/>
    <w:rsid w:val="00EF49CC"/>
    <w:rsid w:val="00F82DD0"/>
    <w:rsid w:val="00FC4D79"/>
    <w:rsid w:val="00FD0685"/>
    <w:rsid w:val="00FD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2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2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2F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2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2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2F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4197</Words>
  <Characters>2393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WRC</dc:creator>
  <cp:lastModifiedBy>WRC</cp:lastModifiedBy>
  <cp:revision>27</cp:revision>
  <cp:lastPrinted>2025-04-12T16:58:00Z</cp:lastPrinted>
  <dcterms:created xsi:type="dcterms:W3CDTF">2023-12-11T16:02:00Z</dcterms:created>
  <dcterms:modified xsi:type="dcterms:W3CDTF">2026-04-20T12:26:00Z</dcterms:modified>
</cp:coreProperties>
</file>